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A4" w:rsidRPr="00F140E4" w:rsidRDefault="006E14A4">
      <w:pPr>
        <w:rPr>
          <w:rFonts w:ascii="Times New Roman" w:hAnsi="Times New Roman" w:cs="Times New Roman"/>
          <w:b/>
          <w:sz w:val="27"/>
          <w:szCs w:val="27"/>
        </w:rPr>
      </w:pPr>
      <w:r w:rsidRPr="00C36C90">
        <w:rPr>
          <w:rFonts w:ascii="Times New Roman" w:hAnsi="Times New Roman" w:cs="Times New Roman"/>
          <w:b/>
          <w:sz w:val="27"/>
          <w:szCs w:val="27"/>
        </w:rPr>
        <w:t>HAKEMUS suoritusten hyväksymiseksi ty</w:t>
      </w:r>
      <w:r w:rsidR="009D209C" w:rsidRPr="00C36C90">
        <w:rPr>
          <w:rFonts w:ascii="Times New Roman" w:hAnsi="Times New Roman" w:cs="Times New Roman"/>
          <w:b/>
          <w:sz w:val="27"/>
          <w:szCs w:val="27"/>
        </w:rPr>
        <w:t>öterveyshuollon erikoislääkärikoulutukseen</w:t>
      </w:r>
    </w:p>
    <w:p w:rsidR="006E14A4" w:rsidRPr="0095720A" w:rsidRDefault="006E14A4" w:rsidP="006E14A4">
      <w:pPr>
        <w:rPr>
          <w:rFonts w:ascii="Times New Roman" w:eastAsia="Times New Roman" w:hAnsi="Times New Roman" w:cs="Times New Roman"/>
          <w:sz w:val="24"/>
          <w:szCs w:val="24"/>
        </w:rPr>
      </w:pPr>
      <w:r w:rsidRPr="0095720A">
        <w:rPr>
          <w:rFonts w:ascii="Times New Roman" w:hAnsi="Times New Roman" w:cs="Times New Roman"/>
        </w:rPr>
        <w:t xml:space="preserve">Tällä hakemuksella voit hakea </w:t>
      </w:r>
      <w:r w:rsidRPr="00D94DBC">
        <w:rPr>
          <w:rFonts w:ascii="Times New Roman" w:hAnsi="Times New Roman" w:cs="Times New Roman"/>
          <w:b/>
        </w:rPr>
        <w:t>todistusta tai välipäätöstä</w:t>
      </w:r>
      <w:r w:rsidRPr="0095720A">
        <w:rPr>
          <w:rFonts w:ascii="Times New Roman" w:hAnsi="Times New Roman" w:cs="Times New Roman"/>
        </w:rPr>
        <w:t xml:space="preserve">. </w:t>
      </w:r>
      <w:r w:rsidRPr="0095720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5720A">
        <w:rPr>
          <w:rFonts w:ascii="Times New Roman" w:eastAsia="Times New Roman" w:hAnsi="Times New Roman" w:cs="Times New Roman"/>
          <w:sz w:val="24"/>
          <w:szCs w:val="24"/>
        </w:rPr>
        <w:t>rikoistumisen aikana tehdään yksi välipäätös (useampi vain erityisestä syystä ja vastuuhenkilön suosituksesta).</w:t>
      </w:r>
    </w:p>
    <w:p w:rsidR="006E14A4" w:rsidRPr="006E14A4" w:rsidRDefault="006E14A4" w:rsidP="006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4A4" w:rsidRPr="006E14A4" w:rsidRDefault="006E14A4" w:rsidP="006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4A4">
        <w:rPr>
          <w:rFonts w:ascii="Times New Roman" w:eastAsia="Times New Roman" w:hAnsi="Times New Roman" w:cs="Times New Roman"/>
          <w:sz w:val="24"/>
          <w:szCs w:val="24"/>
        </w:rPr>
        <w:t>Ohjeita hakijalle:</w:t>
      </w:r>
    </w:p>
    <w:p w:rsidR="006E14A4" w:rsidRPr="006E14A4" w:rsidRDefault="006E14A4" w:rsidP="006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4A4" w:rsidRPr="006E14A4" w:rsidRDefault="006E14A4" w:rsidP="006E1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4A4">
        <w:rPr>
          <w:rFonts w:ascii="Times New Roman" w:eastAsia="Times New Roman" w:hAnsi="Times New Roman" w:cs="Times New Roman"/>
          <w:sz w:val="24"/>
          <w:szCs w:val="24"/>
        </w:rPr>
        <w:t xml:space="preserve">Tarkista erikoislääkärikoulutuksen yleiset määräykset ja erikoistumisalasi koulutusohjelman vaatimukset opinto-oppaasta lääketieteen </w:t>
      </w:r>
      <w:r w:rsidR="007A7FC7">
        <w:rPr>
          <w:rFonts w:ascii="Times New Roman" w:eastAsia="Times New Roman" w:hAnsi="Times New Roman" w:cs="Times New Roman"/>
          <w:sz w:val="24"/>
          <w:szCs w:val="24"/>
        </w:rPr>
        <w:t>ja terveysteknologian</w:t>
      </w:r>
      <w:r w:rsidRPr="006E14A4">
        <w:rPr>
          <w:rFonts w:ascii="Times New Roman" w:eastAsia="Times New Roman" w:hAnsi="Times New Roman" w:cs="Times New Roman"/>
          <w:sz w:val="24"/>
          <w:szCs w:val="24"/>
        </w:rPr>
        <w:t xml:space="preserve"> verkkosivuilta </w:t>
      </w:r>
    </w:p>
    <w:p w:rsidR="006E14A4" w:rsidRPr="009D209C" w:rsidRDefault="006E14A4" w:rsidP="009D20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09C">
        <w:rPr>
          <w:rFonts w:ascii="Times New Roman" w:eastAsia="Times New Roman" w:hAnsi="Times New Roman" w:cs="Times New Roman"/>
          <w:sz w:val="24"/>
          <w:szCs w:val="24"/>
        </w:rPr>
        <w:t xml:space="preserve">Erittele lomakkeelle ne palvelusuhteet ja koulutustilaisuudet, jotka esität otettavaksi huomioon ja liitä niistä </w:t>
      </w:r>
      <w:r w:rsidRPr="009D209C">
        <w:rPr>
          <w:rFonts w:ascii="Times New Roman" w:eastAsia="Times New Roman" w:hAnsi="Times New Roman" w:cs="Times New Roman"/>
          <w:sz w:val="24"/>
          <w:szCs w:val="24"/>
          <w:u w:val="single"/>
        </w:rPr>
        <w:t>todistuskopiot</w:t>
      </w:r>
      <w:r w:rsidRPr="009D209C">
        <w:rPr>
          <w:rFonts w:ascii="Times New Roman" w:eastAsia="Times New Roman" w:hAnsi="Times New Roman" w:cs="Times New Roman"/>
          <w:sz w:val="24"/>
          <w:szCs w:val="24"/>
        </w:rPr>
        <w:t xml:space="preserve"> hakemukseesi. Palvelutodistuksista tulee ilmetä </w:t>
      </w:r>
    </w:p>
    <w:p w:rsidR="006E14A4" w:rsidRDefault="006E14A4" w:rsidP="006E14A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4A4">
        <w:rPr>
          <w:rFonts w:ascii="Times New Roman" w:eastAsia="Times New Roman" w:hAnsi="Times New Roman" w:cs="Times New Roman"/>
          <w:sz w:val="24"/>
          <w:szCs w:val="24"/>
        </w:rPr>
        <w:tab/>
      </w:r>
      <w:r w:rsidRPr="006E14A4">
        <w:rPr>
          <w:rFonts w:ascii="Times New Roman" w:eastAsia="Times New Roman" w:hAnsi="Times New Roman" w:cs="Times New Roman"/>
          <w:i/>
          <w:sz w:val="24"/>
          <w:szCs w:val="24"/>
        </w:rPr>
        <w:t>kaikki poissaolot ja keskeytykset.</w:t>
      </w:r>
    </w:p>
    <w:p w:rsidR="006E14A4" w:rsidRPr="006E14A4" w:rsidRDefault="006E14A4" w:rsidP="006E1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4A4">
        <w:rPr>
          <w:rFonts w:ascii="Times New Roman" w:eastAsia="Times New Roman" w:hAnsi="Times New Roman" w:cs="Times New Roman"/>
          <w:sz w:val="24"/>
          <w:szCs w:val="24"/>
        </w:rPr>
        <w:t>Lähetä hakemus liitteineen lääketieteen yksikön hallintoon</w:t>
      </w:r>
      <w:r w:rsidR="00C72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C2C" w:rsidRPr="004C3254">
        <w:rPr>
          <w:rFonts w:ascii="Times New Roman" w:eastAsia="Times New Roman" w:hAnsi="Times New Roman" w:cs="Times New Roman"/>
          <w:sz w:val="24"/>
          <w:szCs w:val="24"/>
        </w:rPr>
        <w:t>koulutuspäällikölle</w:t>
      </w:r>
      <w:r w:rsidRPr="006E14A4">
        <w:rPr>
          <w:rFonts w:ascii="Times New Roman" w:eastAsia="Times New Roman" w:hAnsi="Times New Roman" w:cs="Times New Roman"/>
          <w:sz w:val="24"/>
          <w:szCs w:val="24"/>
        </w:rPr>
        <w:t xml:space="preserve"> osoitteella: </w:t>
      </w:r>
      <w:r w:rsidR="007A7FC7">
        <w:rPr>
          <w:rFonts w:ascii="Times New Roman" w:eastAsia="Times New Roman" w:hAnsi="Times New Roman" w:cs="Times New Roman"/>
          <w:sz w:val="24"/>
          <w:szCs w:val="24"/>
        </w:rPr>
        <w:t xml:space="preserve">Sari Orhanen, </w:t>
      </w:r>
      <w:r w:rsidRPr="006E14A4">
        <w:rPr>
          <w:rFonts w:ascii="Times New Roman" w:eastAsia="Times New Roman" w:hAnsi="Times New Roman" w:cs="Times New Roman"/>
          <w:sz w:val="24"/>
          <w:szCs w:val="24"/>
        </w:rPr>
        <w:t xml:space="preserve">Lääketieteen </w:t>
      </w:r>
      <w:r w:rsidR="00E03B91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7A7FC7">
        <w:rPr>
          <w:rFonts w:ascii="Times New Roman" w:eastAsia="Times New Roman" w:hAnsi="Times New Roman" w:cs="Times New Roman"/>
          <w:sz w:val="24"/>
          <w:szCs w:val="24"/>
        </w:rPr>
        <w:t>terveysteknologian</w:t>
      </w:r>
      <w:r w:rsidR="00E03B91">
        <w:rPr>
          <w:rFonts w:ascii="Times New Roman" w:eastAsia="Times New Roman" w:hAnsi="Times New Roman" w:cs="Times New Roman"/>
          <w:sz w:val="24"/>
          <w:szCs w:val="24"/>
        </w:rPr>
        <w:t xml:space="preserve"> tiedekunta</w:t>
      </w:r>
      <w:r w:rsidRPr="006E14A4">
        <w:rPr>
          <w:rFonts w:ascii="Times New Roman" w:eastAsia="Times New Roman" w:hAnsi="Times New Roman" w:cs="Times New Roman"/>
          <w:sz w:val="24"/>
          <w:szCs w:val="24"/>
        </w:rPr>
        <w:t xml:space="preserve">, Arvo-rakennus </w:t>
      </w:r>
      <w:r w:rsidR="00E03B91">
        <w:rPr>
          <w:rFonts w:ascii="Times New Roman" w:eastAsia="Times New Roman" w:hAnsi="Times New Roman" w:cs="Times New Roman"/>
          <w:sz w:val="24"/>
          <w:szCs w:val="24"/>
        </w:rPr>
        <w:t xml:space="preserve">E160, </w:t>
      </w:r>
      <w:r w:rsidRPr="006E14A4">
        <w:rPr>
          <w:rFonts w:ascii="Times New Roman" w:eastAsia="Times New Roman" w:hAnsi="Times New Roman" w:cs="Times New Roman"/>
          <w:sz w:val="24"/>
          <w:szCs w:val="24"/>
        </w:rPr>
        <w:t>33014 Tampereen yliopisto</w:t>
      </w:r>
    </w:p>
    <w:p w:rsidR="006E14A4" w:rsidRDefault="006E14A4" w:rsidP="006E14A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E14A4" w:rsidRDefault="006E14A4" w:rsidP="006E14A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E14A4" w:rsidRPr="006E14A4" w:rsidRDefault="006E14A4" w:rsidP="006E14A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55"/>
        <w:gridCol w:w="3535"/>
      </w:tblGrid>
      <w:tr w:rsidR="006E14A4" w:rsidRPr="006E14A4" w:rsidTr="008973EA">
        <w:tc>
          <w:tcPr>
            <w:tcW w:w="9828" w:type="dxa"/>
            <w:gridSpan w:val="3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Nimi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828" w:type="dxa"/>
            <w:gridSpan w:val="3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Koulutusohjelma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828" w:type="dxa"/>
            <w:gridSpan w:val="3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Lähiosoite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828" w:type="dxa"/>
            <w:gridSpan w:val="3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Postitoimipaikka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828" w:type="dxa"/>
            <w:gridSpan w:val="3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Puhelinnumero virka-aikaan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828" w:type="dxa"/>
            <w:gridSpan w:val="3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Sähköpostiosoite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3097" w:type="dxa"/>
            <w:tcBorders>
              <w:bottom w:val="single" w:sz="4" w:space="0" w:color="auto"/>
            </w:tcBorders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LL-tutkintopäivä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Laillistuspäivä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14A4">
              <w:rPr>
                <w:rFonts w:ascii="Times New Roman" w:eastAsia="Times New Roman" w:hAnsi="Times New Roman" w:cs="Times New Roman"/>
                <w:b/>
              </w:rPr>
              <w:t>Opinto-oikeuspäivä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4A4">
              <w:rPr>
                <w:rFonts w:ascii="Times New Roman" w:eastAsia="Times New Roman" w:hAnsi="Times New Roman" w:cs="Times New Roman"/>
              </w:rPr>
              <w:t>Hakemus koskee:</w:t>
            </w:r>
          </w:p>
          <w:p w:rsidR="006E14A4" w:rsidRPr="006E14A4" w:rsidRDefault="006E14A4" w:rsidP="006E14A4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</w:rPr>
            </w:pPr>
            <w:r w:rsidRPr="006E14A4">
              <w:rPr>
                <w:rFonts w:ascii="Times New Roman" w:eastAsia="Times New Roman" w:hAnsi="Times New Roman" w:cs="Times New Roman"/>
                <w:bdr w:val="single" w:sz="4" w:space="0" w:color="auto"/>
              </w:rPr>
              <w:t xml:space="preserve">     </w:t>
            </w:r>
            <w:r w:rsidRPr="006E14A4">
              <w:rPr>
                <w:rFonts w:ascii="Times New Roman" w:eastAsia="Times New Roman" w:hAnsi="Times New Roman" w:cs="Times New Roman"/>
              </w:rPr>
              <w:t xml:space="preserve">   </w:t>
            </w:r>
            <w:r w:rsidR="009D209C">
              <w:rPr>
                <w:rFonts w:ascii="Times New Roman" w:eastAsia="Times New Roman" w:hAnsi="Times New Roman" w:cs="Times New Roman"/>
              </w:rPr>
              <w:t>T</w:t>
            </w:r>
            <w:r w:rsidRPr="006E14A4">
              <w:rPr>
                <w:rFonts w:ascii="Times New Roman" w:eastAsia="Times New Roman" w:hAnsi="Times New Roman" w:cs="Times New Roman"/>
              </w:rPr>
              <w:t>odistusta</w:t>
            </w:r>
          </w:p>
          <w:p w:rsidR="006E14A4" w:rsidRPr="006E14A4" w:rsidRDefault="006E14A4" w:rsidP="006E14A4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</w:rPr>
            </w:pPr>
            <w:r w:rsidRPr="006E14A4">
              <w:rPr>
                <w:rFonts w:ascii="Times New Roman" w:eastAsia="Times New Roman" w:hAnsi="Times New Roman" w:cs="Times New Roman"/>
                <w:bdr w:val="single" w:sz="4" w:space="0" w:color="auto"/>
              </w:rPr>
              <w:t xml:space="preserve">     </w:t>
            </w:r>
            <w:r w:rsidRPr="006E14A4">
              <w:rPr>
                <w:rFonts w:ascii="Times New Roman" w:eastAsia="Times New Roman" w:hAnsi="Times New Roman" w:cs="Times New Roman"/>
              </w:rPr>
              <w:t xml:space="preserve">   Välipäätöstä </w:t>
            </w:r>
          </w:p>
          <w:p w:rsidR="006E14A4" w:rsidRPr="006E14A4" w:rsidRDefault="006E14A4" w:rsidP="006E14A4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14A4" w:rsidRDefault="006E14A4"/>
    <w:p w:rsidR="006E14A4" w:rsidRPr="006E14A4" w:rsidRDefault="006E14A4" w:rsidP="006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4A4">
        <w:rPr>
          <w:rFonts w:ascii="Times New Roman" w:eastAsia="Times New Roman" w:hAnsi="Times New Roman" w:cs="Times New Roman"/>
          <w:sz w:val="24"/>
          <w:szCs w:val="24"/>
        </w:rPr>
        <w:t>Lisätietoja/saate hakemukseen:</w:t>
      </w:r>
    </w:p>
    <w:p w:rsidR="006E14A4" w:rsidRPr="006E14A4" w:rsidRDefault="006E14A4" w:rsidP="006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4A4" w:rsidRDefault="006E14A4" w:rsidP="006E14A4">
      <w:pPr>
        <w:spacing w:after="0" w:line="36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6E14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9FE" w:rsidRPr="00DE6B04" w:rsidRDefault="006E14A4" w:rsidP="006E14A4">
      <w:pPr>
        <w:spacing w:after="0" w:line="360" w:lineRule="auto"/>
        <w:ind w:right="2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E14A4">
        <w:rPr>
          <w:rFonts w:ascii="Times New Roman" w:eastAsia="Times New Roman" w:hAnsi="Times New Roman" w:cs="Times New Roman"/>
          <w:b/>
        </w:rPr>
        <w:lastRenderedPageBreak/>
        <w:t>TERVEYSKESKUSPALVELU 9 kk (ennen 1.1.2003 opinto-oikeuden saaneilla 6 kk)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2069"/>
        <w:gridCol w:w="1397"/>
        <w:gridCol w:w="453"/>
        <w:gridCol w:w="452"/>
        <w:gridCol w:w="452"/>
      </w:tblGrid>
      <w:tr w:rsidR="006E14A4" w:rsidRPr="006E14A4" w:rsidTr="00C72C2C">
        <w:tc>
          <w:tcPr>
            <w:tcW w:w="4805" w:type="dxa"/>
            <w:shd w:val="clear" w:color="auto" w:fill="CCCCCC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Palvelupaikka/Kouluttaja</w:t>
            </w:r>
          </w:p>
        </w:tc>
        <w:tc>
          <w:tcPr>
            <w:tcW w:w="2069" w:type="dxa"/>
            <w:shd w:val="clear" w:color="auto" w:fill="CCCCCC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Aika</w:t>
            </w:r>
          </w:p>
        </w:tc>
        <w:tc>
          <w:tcPr>
            <w:tcW w:w="1397" w:type="dxa"/>
            <w:shd w:val="clear" w:color="auto" w:fill="CCCCCC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Kesto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v,kk</w:t>
            </w:r>
            <w:proofErr w:type="gramEnd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,pv</w:t>
            </w:r>
            <w:proofErr w:type="spellEnd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7" w:type="dxa"/>
            <w:gridSpan w:val="3"/>
            <w:shd w:val="clear" w:color="auto" w:fill="CCCCCC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Lääket. yks.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täyttää</w:t>
            </w:r>
          </w:p>
        </w:tc>
      </w:tr>
      <w:tr w:rsidR="006E14A4" w:rsidRPr="006E14A4" w:rsidTr="00C72C2C">
        <w:tc>
          <w:tcPr>
            <w:tcW w:w="4805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C72C2C">
        <w:tc>
          <w:tcPr>
            <w:tcW w:w="4805" w:type="dxa"/>
          </w:tcPr>
          <w:p w:rsidR="00C72C2C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C72C2C">
        <w:tc>
          <w:tcPr>
            <w:tcW w:w="4805" w:type="dxa"/>
          </w:tcPr>
          <w:p w:rsidR="00C72C2C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C72C2C">
        <w:tc>
          <w:tcPr>
            <w:tcW w:w="4805" w:type="dxa"/>
          </w:tcPr>
          <w:p w:rsidR="00C72C2C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C72C2C">
        <w:tc>
          <w:tcPr>
            <w:tcW w:w="4805" w:type="dxa"/>
          </w:tcPr>
          <w:p w:rsidR="00C72C2C" w:rsidRPr="00A12C9E" w:rsidRDefault="00C72C2C" w:rsidP="00C72C2C"/>
        </w:tc>
        <w:tc>
          <w:tcPr>
            <w:tcW w:w="2069" w:type="dxa"/>
          </w:tcPr>
          <w:p w:rsidR="00C72C2C" w:rsidRPr="00A12C9E" w:rsidRDefault="00C72C2C" w:rsidP="00C72C2C"/>
        </w:tc>
        <w:tc>
          <w:tcPr>
            <w:tcW w:w="1397" w:type="dxa"/>
          </w:tcPr>
          <w:p w:rsidR="00C72C2C" w:rsidRPr="00A12C9E" w:rsidRDefault="00C72C2C" w:rsidP="00C72C2C"/>
        </w:tc>
        <w:tc>
          <w:tcPr>
            <w:tcW w:w="453" w:type="dxa"/>
          </w:tcPr>
          <w:p w:rsidR="00C72C2C" w:rsidRPr="00A12C9E" w:rsidRDefault="00C72C2C" w:rsidP="00C72C2C"/>
        </w:tc>
        <w:tc>
          <w:tcPr>
            <w:tcW w:w="452" w:type="dxa"/>
          </w:tcPr>
          <w:p w:rsidR="00C72C2C" w:rsidRPr="00A12C9E" w:rsidRDefault="00C72C2C" w:rsidP="00C72C2C"/>
        </w:tc>
        <w:tc>
          <w:tcPr>
            <w:tcW w:w="452" w:type="dxa"/>
          </w:tcPr>
          <w:p w:rsidR="00C72C2C" w:rsidRPr="00A12C9E" w:rsidRDefault="00C72C2C" w:rsidP="00C72C2C"/>
        </w:tc>
      </w:tr>
      <w:tr w:rsidR="00C72C2C" w:rsidRPr="006E14A4" w:rsidTr="00C72C2C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C" w:rsidRPr="00A12C9E" w:rsidRDefault="00C72C2C" w:rsidP="00C72C2C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C" w:rsidRPr="00A12C9E" w:rsidRDefault="00C72C2C" w:rsidP="00C72C2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C" w:rsidRPr="00A12C9E" w:rsidRDefault="00C72C2C" w:rsidP="00C72C2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C" w:rsidRPr="00A12C9E" w:rsidRDefault="00C72C2C" w:rsidP="00C72C2C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C" w:rsidRPr="00A12C9E" w:rsidRDefault="00C72C2C" w:rsidP="00C72C2C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C" w:rsidRPr="00A12C9E" w:rsidRDefault="00C72C2C" w:rsidP="00C72C2C"/>
        </w:tc>
      </w:tr>
      <w:tr w:rsidR="00C72C2C" w:rsidRPr="006E14A4" w:rsidTr="00C72C2C">
        <w:tc>
          <w:tcPr>
            <w:tcW w:w="4805" w:type="dxa"/>
          </w:tcPr>
          <w:p w:rsidR="00C72C2C" w:rsidRPr="00A12C9E" w:rsidRDefault="00C72C2C" w:rsidP="00C72C2C"/>
        </w:tc>
        <w:tc>
          <w:tcPr>
            <w:tcW w:w="2069" w:type="dxa"/>
          </w:tcPr>
          <w:p w:rsidR="00C72C2C" w:rsidRPr="00A12C9E" w:rsidRDefault="00C72C2C" w:rsidP="00C72C2C"/>
        </w:tc>
        <w:tc>
          <w:tcPr>
            <w:tcW w:w="1397" w:type="dxa"/>
          </w:tcPr>
          <w:p w:rsidR="00C72C2C" w:rsidRPr="00A12C9E" w:rsidRDefault="00C72C2C" w:rsidP="00C72C2C"/>
        </w:tc>
        <w:tc>
          <w:tcPr>
            <w:tcW w:w="453" w:type="dxa"/>
          </w:tcPr>
          <w:p w:rsidR="00C72C2C" w:rsidRPr="00A12C9E" w:rsidRDefault="00C72C2C" w:rsidP="00C72C2C"/>
        </w:tc>
        <w:tc>
          <w:tcPr>
            <w:tcW w:w="452" w:type="dxa"/>
          </w:tcPr>
          <w:p w:rsidR="00C72C2C" w:rsidRPr="00A12C9E" w:rsidRDefault="00C72C2C" w:rsidP="00C72C2C"/>
        </w:tc>
        <w:tc>
          <w:tcPr>
            <w:tcW w:w="452" w:type="dxa"/>
          </w:tcPr>
          <w:p w:rsidR="00C72C2C" w:rsidRPr="00A12C9E" w:rsidRDefault="00C72C2C" w:rsidP="00C72C2C"/>
        </w:tc>
      </w:tr>
      <w:tr w:rsidR="00C72C2C" w:rsidRPr="006E14A4" w:rsidTr="00C72C2C">
        <w:trPr>
          <w:trHeight w:val="448"/>
        </w:trPr>
        <w:tc>
          <w:tcPr>
            <w:tcW w:w="4805" w:type="dxa"/>
          </w:tcPr>
          <w:p w:rsidR="00C72C2C" w:rsidRPr="00A12C9E" w:rsidRDefault="00C72C2C" w:rsidP="00C72C2C"/>
        </w:tc>
        <w:tc>
          <w:tcPr>
            <w:tcW w:w="2069" w:type="dxa"/>
          </w:tcPr>
          <w:p w:rsidR="00C72C2C" w:rsidRPr="00A12C9E" w:rsidRDefault="00C72C2C" w:rsidP="00C72C2C"/>
        </w:tc>
        <w:tc>
          <w:tcPr>
            <w:tcW w:w="1397" w:type="dxa"/>
          </w:tcPr>
          <w:p w:rsidR="00C72C2C" w:rsidRPr="00A12C9E" w:rsidRDefault="00C72C2C" w:rsidP="00C72C2C"/>
        </w:tc>
        <w:tc>
          <w:tcPr>
            <w:tcW w:w="453" w:type="dxa"/>
          </w:tcPr>
          <w:p w:rsidR="00C72C2C" w:rsidRPr="00A12C9E" w:rsidRDefault="00C72C2C" w:rsidP="00C72C2C"/>
        </w:tc>
        <w:tc>
          <w:tcPr>
            <w:tcW w:w="452" w:type="dxa"/>
          </w:tcPr>
          <w:p w:rsidR="00C72C2C" w:rsidRPr="00A12C9E" w:rsidRDefault="00C72C2C" w:rsidP="00C72C2C"/>
        </w:tc>
        <w:tc>
          <w:tcPr>
            <w:tcW w:w="452" w:type="dxa"/>
          </w:tcPr>
          <w:p w:rsidR="00C72C2C" w:rsidRPr="00A12C9E" w:rsidRDefault="00C72C2C" w:rsidP="00C72C2C"/>
        </w:tc>
      </w:tr>
      <w:tr w:rsidR="001A0623" w:rsidRPr="006E14A4" w:rsidTr="00C72C2C">
        <w:trPr>
          <w:trHeight w:val="448"/>
        </w:trPr>
        <w:tc>
          <w:tcPr>
            <w:tcW w:w="4805" w:type="dxa"/>
          </w:tcPr>
          <w:p w:rsidR="001A0623" w:rsidRPr="006E14A4" w:rsidRDefault="001A0623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:rsidR="001A0623" w:rsidRPr="006E14A4" w:rsidRDefault="001A0623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1A0623" w:rsidRPr="006E14A4" w:rsidRDefault="001A0623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1A0623" w:rsidRPr="006E14A4" w:rsidRDefault="001A0623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1A0623" w:rsidRPr="006E14A4" w:rsidRDefault="001A0623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1A0623" w:rsidRPr="006E14A4" w:rsidRDefault="001A0623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4A4" w:rsidRPr="006E14A4" w:rsidTr="00C72C2C">
        <w:tc>
          <w:tcPr>
            <w:tcW w:w="4805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sz w:val="20"/>
                <w:szCs w:val="20"/>
              </w:rPr>
              <w:t>Jatka tarvittaessa kääntöpuolelle</w:t>
            </w:r>
          </w:p>
        </w:tc>
        <w:tc>
          <w:tcPr>
            <w:tcW w:w="2069" w:type="dxa"/>
          </w:tcPr>
          <w:p w:rsidR="006E14A4" w:rsidRPr="006E14A4" w:rsidRDefault="006E14A4" w:rsidP="006E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Palvelut yhteensä</w:t>
            </w:r>
          </w:p>
        </w:tc>
        <w:tc>
          <w:tcPr>
            <w:tcW w:w="1397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3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14A4" w:rsidRPr="006E14A4" w:rsidRDefault="006E14A4" w:rsidP="006E14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9FE" w:rsidRDefault="00E149FE" w:rsidP="006E14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9FE" w:rsidRDefault="00E149FE" w:rsidP="006E14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9FE" w:rsidRDefault="00E149FE" w:rsidP="006E14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9FE" w:rsidRDefault="00E149FE" w:rsidP="006E14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E14A4" w:rsidRPr="006E14A4" w:rsidRDefault="006E14A4" w:rsidP="006E14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14A4">
        <w:rPr>
          <w:rFonts w:ascii="Times New Roman" w:eastAsia="Times New Roman" w:hAnsi="Times New Roman" w:cs="Times New Roman"/>
          <w:b/>
        </w:rPr>
        <w:t>RUNKOKOULUTUS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2074"/>
        <w:gridCol w:w="1398"/>
        <w:gridCol w:w="453"/>
        <w:gridCol w:w="452"/>
        <w:gridCol w:w="453"/>
      </w:tblGrid>
      <w:tr w:rsidR="006E14A4" w:rsidRPr="006E14A4" w:rsidTr="008973EA">
        <w:tc>
          <w:tcPr>
            <w:tcW w:w="4928" w:type="dxa"/>
            <w:shd w:val="clear" w:color="auto" w:fill="CCCCCC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Palvelupaikka ja erikoisala/Kouluttaja</w:t>
            </w:r>
          </w:p>
        </w:tc>
        <w:tc>
          <w:tcPr>
            <w:tcW w:w="2126" w:type="dxa"/>
            <w:shd w:val="clear" w:color="auto" w:fill="CCCCCC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Aika</w:t>
            </w:r>
          </w:p>
        </w:tc>
        <w:tc>
          <w:tcPr>
            <w:tcW w:w="1418" w:type="dxa"/>
            <w:shd w:val="clear" w:color="auto" w:fill="CCCCCC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Kesto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v,kk</w:t>
            </w:r>
            <w:proofErr w:type="gramEnd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,pv</w:t>
            </w:r>
            <w:proofErr w:type="spellEnd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gridSpan w:val="3"/>
            <w:shd w:val="clear" w:color="auto" w:fill="CCCCCC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Lääket. yks.</w:t>
            </w: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täyttää</w:t>
            </w:r>
          </w:p>
        </w:tc>
      </w:tr>
      <w:tr w:rsidR="006E14A4" w:rsidRPr="006E14A4" w:rsidTr="008973EA">
        <w:tc>
          <w:tcPr>
            <w:tcW w:w="492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FC7" w:rsidRPr="006E14A4" w:rsidRDefault="007A7FC7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8973EA">
        <w:tc>
          <w:tcPr>
            <w:tcW w:w="4928" w:type="dxa"/>
          </w:tcPr>
          <w:p w:rsidR="00C72C2C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8973EA">
        <w:tc>
          <w:tcPr>
            <w:tcW w:w="4928" w:type="dxa"/>
          </w:tcPr>
          <w:p w:rsidR="00C72C2C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8973EA">
        <w:tc>
          <w:tcPr>
            <w:tcW w:w="4928" w:type="dxa"/>
          </w:tcPr>
          <w:p w:rsidR="00C72C2C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8973EA">
        <w:tc>
          <w:tcPr>
            <w:tcW w:w="4928" w:type="dxa"/>
          </w:tcPr>
          <w:p w:rsidR="00C72C2C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C2C" w:rsidRPr="006E14A4" w:rsidTr="008973EA">
        <w:tc>
          <w:tcPr>
            <w:tcW w:w="4928" w:type="dxa"/>
          </w:tcPr>
          <w:p w:rsidR="00C72C2C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C72C2C" w:rsidRPr="006E14A4" w:rsidRDefault="00C72C2C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4A4" w:rsidRPr="006E14A4" w:rsidTr="008973EA">
        <w:tc>
          <w:tcPr>
            <w:tcW w:w="492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4A4" w:rsidRPr="006E14A4" w:rsidTr="008973EA">
        <w:tc>
          <w:tcPr>
            <w:tcW w:w="492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4A4" w:rsidRPr="006E14A4" w:rsidTr="008973EA">
        <w:tc>
          <w:tcPr>
            <w:tcW w:w="492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4A4" w:rsidRPr="006E14A4" w:rsidTr="008973EA">
        <w:tc>
          <w:tcPr>
            <w:tcW w:w="492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4A4" w:rsidRPr="006E14A4" w:rsidTr="008973EA">
        <w:tc>
          <w:tcPr>
            <w:tcW w:w="492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9FE" w:rsidRPr="006E14A4" w:rsidTr="00B90384">
        <w:trPr>
          <w:trHeight w:val="516"/>
        </w:trPr>
        <w:tc>
          <w:tcPr>
            <w:tcW w:w="4928" w:type="dxa"/>
            <w:tcBorders>
              <w:bottom w:val="single" w:sz="4" w:space="0" w:color="auto"/>
            </w:tcBorders>
          </w:tcPr>
          <w:p w:rsidR="00E149FE" w:rsidRPr="006E14A4" w:rsidRDefault="00E149FE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9FE" w:rsidRPr="006E14A4" w:rsidRDefault="00E149FE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9FE" w:rsidRPr="006E14A4" w:rsidRDefault="00E149FE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149FE" w:rsidRPr="006E14A4" w:rsidRDefault="00E149FE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149FE" w:rsidRPr="006E14A4" w:rsidRDefault="00E149FE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149FE" w:rsidRPr="006E14A4" w:rsidRDefault="00E149FE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4A4" w:rsidRPr="006E14A4" w:rsidTr="00B90384">
        <w:tc>
          <w:tcPr>
            <w:tcW w:w="4928" w:type="dxa"/>
            <w:tcBorders>
              <w:bottom w:val="single" w:sz="4" w:space="0" w:color="auto"/>
            </w:tcBorders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sz w:val="20"/>
                <w:szCs w:val="20"/>
              </w:rPr>
              <w:t>Jatka tarvittaessa kääntöpuolelle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14A4" w:rsidRPr="006E14A4" w:rsidRDefault="006E14A4" w:rsidP="006E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14A4" w:rsidRPr="006E14A4" w:rsidRDefault="006E14A4" w:rsidP="006E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Palvelut yhteensä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</w:tcPr>
          <w:p w:rsidR="006E14A4" w:rsidRPr="006E14A4" w:rsidRDefault="006E14A4" w:rsidP="006E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14A4" w:rsidRPr="006E14A4" w:rsidRDefault="006E14A4" w:rsidP="006E14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9FE" w:rsidRPr="006E14A4" w:rsidRDefault="00E149FE" w:rsidP="00E149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Toc367278943"/>
      <w:r w:rsidRPr="006E14A4">
        <w:rPr>
          <w:rFonts w:ascii="Times New Roman" w:eastAsia="Times New Roman" w:hAnsi="Times New Roman" w:cs="Times New Roman"/>
          <w:b/>
        </w:rPr>
        <w:lastRenderedPageBreak/>
        <w:t>ERIYTYVÄ KOULUTUS</w:t>
      </w:r>
      <w:r>
        <w:rPr>
          <w:rFonts w:ascii="Times New Roman" w:eastAsia="Times New Roman" w:hAnsi="Times New Roman" w:cs="Times New Roman"/>
          <w:b/>
        </w:rPr>
        <w:t xml:space="preserve"> 48kk</w:t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1802"/>
        <w:gridCol w:w="1297"/>
        <w:gridCol w:w="418"/>
        <w:gridCol w:w="412"/>
        <w:gridCol w:w="408"/>
      </w:tblGrid>
      <w:tr w:rsidR="00B71943" w:rsidRPr="006E14A4" w:rsidTr="00B71943">
        <w:tc>
          <w:tcPr>
            <w:tcW w:w="4160" w:type="dxa"/>
            <w:shd w:val="clear" w:color="auto" w:fill="CCCCCC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Palvelupaikka ja erikoisala/kouluttaja</w:t>
            </w:r>
          </w:p>
        </w:tc>
        <w:tc>
          <w:tcPr>
            <w:tcW w:w="1802" w:type="dxa"/>
            <w:shd w:val="clear" w:color="auto" w:fill="CCCCCC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Aika</w:t>
            </w:r>
          </w:p>
        </w:tc>
        <w:tc>
          <w:tcPr>
            <w:tcW w:w="1297" w:type="dxa"/>
            <w:shd w:val="clear" w:color="auto" w:fill="CCCCCC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Kesto</w:t>
            </w: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v,kk</w:t>
            </w:r>
            <w:proofErr w:type="gramEnd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,pv</w:t>
            </w:r>
            <w:proofErr w:type="spellEnd"/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38" w:type="dxa"/>
            <w:gridSpan w:val="3"/>
            <w:shd w:val="clear" w:color="auto" w:fill="CCCCCC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Lääket. yks.</w:t>
            </w: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täyttää</w:t>
            </w: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Työterveyshuoltojakso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24kk</w:t>
            </w: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rPr>
          <w:trHeight w:val="462"/>
        </w:trPr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Kliiniset palvelut muilla erikoisaloilla 12kk</w:t>
            </w: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rPr>
          <w:trHeight w:val="432"/>
        </w:trPr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rPr>
          <w:trHeight w:val="432"/>
        </w:trPr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rPr>
          <w:trHeight w:val="432"/>
        </w:trPr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Työkyvyn arviointi 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kuntoutusjakso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6kk</w:t>
            </w: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rPr>
          <w:trHeight w:val="516"/>
        </w:trPr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rPr>
          <w:trHeight w:val="427"/>
        </w:trPr>
        <w:tc>
          <w:tcPr>
            <w:tcW w:w="4160" w:type="dxa"/>
          </w:tcPr>
          <w:p w:rsidR="00B71943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Työterveyslaitosjakso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6kk</w:t>
            </w: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rPr>
          <w:trHeight w:val="427"/>
        </w:trPr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rPr>
          <w:trHeight w:val="427"/>
        </w:trPr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43" w:rsidRPr="006E14A4" w:rsidTr="00B71943">
        <w:tc>
          <w:tcPr>
            <w:tcW w:w="4160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sz w:val="20"/>
                <w:szCs w:val="20"/>
              </w:rPr>
              <w:t>Jatka tarvittaessa kääntöpuolelle</w:t>
            </w:r>
          </w:p>
        </w:tc>
        <w:tc>
          <w:tcPr>
            <w:tcW w:w="1802" w:type="dxa"/>
          </w:tcPr>
          <w:p w:rsidR="00B71943" w:rsidRPr="006E14A4" w:rsidRDefault="00B71943" w:rsidP="008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943" w:rsidRPr="006E14A4" w:rsidRDefault="00B71943" w:rsidP="008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Palvelut yhteensä</w:t>
            </w:r>
          </w:p>
        </w:tc>
        <w:tc>
          <w:tcPr>
            <w:tcW w:w="1297" w:type="dxa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3"/>
          </w:tcPr>
          <w:p w:rsidR="00B71943" w:rsidRPr="006E14A4" w:rsidRDefault="00B71943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49FE" w:rsidRDefault="00E149FE" w:rsidP="006E14A4">
      <w:pPr>
        <w:rPr>
          <w:rFonts w:ascii="Times New Roman" w:hAnsi="Times New Roman" w:cs="Times New Roman"/>
          <w:b/>
          <w:bCs/>
        </w:rPr>
      </w:pPr>
    </w:p>
    <w:p w:rsidR="00E149FE" w:rsidRDefault="00E149FE" w:rsidP="00E149FE">
      <w:pPr>
        <w:rPr>
          <w:rFonts w:ascii="Times New Roman" w:hAnsi="Times New Roman" w:cs="Times New Roman"/>
          <w:b/>
          <w:bCs/>
        </w:rPr>
      </w:pPr>
    </w:p>
    <w:p w:rsidR="00E149FE" w:rsidRPr="00E149FE" w:rsidRDefault="00E149FE" w:rsidP="00E149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Starttiseminaarin </w:t>
      </w:r>
      <w:r w:rsidRPr="00E149FE">
        <w:rPr>
          <w:rFonts w:ascii="Times New Roman" w:hAnsi="Times New Roman" w:cs="Times New Roman"/>
          <w:b/>
          <w:bCs/>
        </w:rPr>
        <w:t>ajankohta</w:t>
      </w:r>
      <w:r w:rsidRPr="00E149F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149FE">
        <w:rPr>
          <w:rFonts w:ascii="Times New Roman" w:hAnsi="Times New Roman" w:cs="Times New Roman"/>
          <w:b/>
          <w:bCs/>
        </w:rPr>
        <w:t>______ / ______ / __________</w:t>
      </w:r>
    </w:p>
    <w:p w:rsidR="00E149FE" w:rsidRDefault="00E149FE" w:rsidP="006E14A4">
      <w:pPr>
        <w:rPr>
          <w:rFonts w:ascii="Times New Roman" w:hAnsi="Times New Roman" w:cs="Times New Roman"/>
          <w:b/>
          <w:bCs/>
        </w:rPr>
      </w:pPr>
    </w:p>
    <w:p w:rsidR="00E149FE" w:rsidRDefault="00F30F8B" w:rsidP="00E149FE">
      <w:pPr>
        <w:rPr>
          <w:rFonts w:ascii="Times New Roman" w:hAnsi="Times New Roman" w:cs="Times New Roman"/>
          <w:b/>
          <w:bCs/>
        </w:rPr>
      </w:pPr>
      <w:r w:rsidRPr="00F30F8B">
        <w:rPr>
          <w:rFonts w:ascii="Times New Roman" w:hAnsi="Times New Roman" w:cs="Times New Roman"/>
          <w:b/>
          <w:bCs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22B782" wp14:editId="0FE6C8BA">
                <wp:simplePos x="0" y="0"/>
                <wp:positionH relativeFrom="column">
                  <wp:posOffset>3857625</wp:posOffset>
                </wp:positionH>
                <wp:positionV relativeFrom="paragraph">
                  <wp:posOffset>7620</wp:posOffset>
                </wp:positionV>
                <wp:extent cx="190500" cy="152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8B" w:rsidRPr="00F30F8B" w:rsidRDefault="00F30F8B" w:rsidP="00F30F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2B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.6pt;width:1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">
                <v:textbox>
                  <w:txbxContent>
                    <w:p w:rsidR="00F30F8B" w:rsidRPr="00F30F8B" w:rsidRDefault="00F30F8B" w:rsidP="00F30F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0F8B">
        <w:rPr>
          <w:rFonts w:ascii="Times New Roman" w:hAnsi="Times New Roman" w:cs="Times New Roman"/>
          <w:b/>
          <w:bCs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AF3A86" wp14:editId="1464EDF1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190500" cy="152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8B" w:rsidRPr="00F30F8B" w:rsidRDefault="00F30F8B" w:rsidP="00F30F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3A86" id="_x0000_s1027" type="#_x0000_t202" style="position:absolute;margin-left:201pt;margin-top:.6pt;width:1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">
                <v:textbox>
                  <w:txbxContent>
                    <w:p w:rsidR="00F30F8B" w:rsidRPr="00F30F8B" w:rsidRDefault="00F30F8B" w:rsidP="00F30F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9FE">
        <w:rPr>
          <w:rFonts w:ascii="Times New Roman" w:hAnsi="Times New Roman" w:cs="Times New Roman"/>
          <w:b/>
          <w:bCs/>
        </w:rPr>
        <w:t>HOPS</w:t>
      </w:r>
      <w:r w:rsidR="00E149F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C285A">
        <w:rPr>
          <w:rFonts w:ascii="Times New Roman" w:hAnsi="Times New Roman" w:cs="Times New Roman"/>
          <w:b/>
          <w:bCs/>
        </w:rPr>
        <w:t>kyllä</w:t>
      </w:r>
      <w:r w:rsidR="00BC285A">
        <w:rPr>
          <w:rFonts w:ascii="Times New Roman" w:hAnsi="Times New Roman" w:cs="Times New Roman"/>
          <w:b/>
          <w:bCs/>
        </w:rPr>
        <w:tab/>
      </w:r>
      <w:r w:rsidR="00E149FE">
        <w:rPr>
          <w:rFonts w:ascii="Times New Roman" w:hAnsi="Times New Roman" w:cs="Times New Roman"/>
          <w:b/>
          <w:bCs/>
        </w:rPr>
        <w:t>ei</w:t>
      </w:r>
    </w:p>
    <w:p w:rsidR="00B71943" w:rsidRDefault="00414126" w:rsidP="006E14A4">
      <w:pPr>
        <w:rPr>
          <w:rFonts w:ascii="Times New Roman" w:hAnsi="Times New Roman" w:cs="Times New Roman"/>
          <w:b/>
          <w:bCs/>
        </w:rPr>
      </w:pPr>
      <w:r w:rsidRPr="00F30F8B">
        <w:rPr>
          <w:rFonts w:ascii="Times New Roman" w:hAnsi="Times New Roman" w:cs="Times New Roman"/>
          <w:b/>
          <w:bCs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6A6F50" wp14:editId="0D3CFA8D">
                <wp:simplePos x="0" y="0"/>
                <wp:positionH relativeFrom="column">
                  <wp:posOffset>5301615</wp:posOffset>
                </wp:positionH>
                <wp:positionV relativeFrom="paragraph">
                  <wp:posOffset>264160</wp:posOffset>
                </wp:positionV>
                <wp:extent cx="190500" cy="152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26" w:rsidRPr="00F30F8B" w:rsidRDefault="00414126" w:rsidP="004141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6F50" id="_x0000_s1028" type="#_x0000_t202" style="position:absolute;margin-left:417.45pt;margin-top:20.8pt;width:1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">
                <v:textbox>
                  <w:txbxContent>
                    <w:p w:rsidR="00414126" w:rsidRPr="00F30F8B" w:rsidRDefault="00414126" w:rsidP="004141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0F8B">
        <w:rPr>
          <w:rFonts w:ascii="Times New Roman" w:hAnsi="Times New Roman" w:cs="Times New Roman"/>
          <w:b/>
          <w:bCs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030E59" wp14:editId="3D4A1B03">
                <wp:simplePos x="0" y="0"/>
                <wp:positionH relativeFrom="column">
                  <wp:posOffset>4628680</wp:posOffset>
                </wp:positionH>
                <wp:positionV relativeFrom="paragraph">
                  <wp:posOffset>276225</wp:posOffset>
                </wp:positionV>
                <wp:extent cx="190500" cy="152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8B" w:rsidRPr="00F30F8B" w:rsidRDefault="00F30F8B" w:rsidP="00F30F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0E59" id="_x0000_s1029" type="#_x0000_t202" style="position:absolute;margin-left:364.45pt;margin-top:21.75pt;width:1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uI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">
                <v:textbox>
                  <w:txbxContent>
                    <w:p w:rsidR="00F30F8B" w:rsidRPr="00F30F8B" w:rsidRDefault="00F30F8B" w:rsidP="00F30F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943" w:rsidRDefault="00E149FE" w:rsidP="00414126">
      <w:pPr>
        <w:ind w:left="1304" w:hanging="130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Lokikirja</w:t>
      </w:r>
      <w:r w:rsidR="00414126">
        <w:rPr>
          <w:rFonts w:ascii="Times New Roman" w:hAnsi="Times New Roman" w:cs="Times New Roman"/>
          <w:b/>
          <w:bCs/>
        </w:rPr>
        <w:t xml:space="preserve"> palautettu</w:t>
      </w:r>
      <w:r w:rsidR="00F30F8B">
        <w:rPr>
          <w:rFonts w:ascii="Times New Roman" w:hAnsi="Times New Roman" w:cs="Times New Roman"/>
          <w:b/>
          <w:bCs/>
        </w:rPr>
        <w:tab/>
      </w:r>
      <w:proofErr w:type="spellStart"/>
      <w:r w:rsidR="00B71943">
        <w:rPr>
          <w:rFonts w:ascii="Times New Roman" w:hAnsi="Times New Roman" w:cs="Times New Roman"/>
          <w:b/>
          <w:bCs/>
        </w:rPr>
        <w:t>Työterveyshuoltojakso</w:t>
      </w:r>
      <w:proofErr w:type="spellEnd"/>
      <w:r w:rsidR="00B71943">
        <w:rPr>
          <w:rFonts w:ascii="Times New Roman" w:hAnsi="Times New Roman" w:cs="Times New Roman"/>
          <w:b/>
          <w:bCs/>
        </w:rPr>
        <w:t xml:space="preserve"> </w:t>
      </w:r>
      <w:r w:rsidR="00414126">
        <w:rPr>
          <w:rFonts w:ascii="Times New Roman" w:hAnsi="Times New Roman" w:cs="Times New Roman"/>
          <w:b/>
          <w:bCs/>
        </w:rPr>
        <w:tab/>
      </w:r>
      <w:r w:rsidR="00414126">
        <w:rPr>
          <w:rFonts w:ascii="Times New Roman" w:hAnsi="Times New Roman" w:cs="Times New Roman"/>
          <w:b/>
          <w:bCs/>
        </w:rPr>
        <w:tab/>
        <w:t>kyllä      ei</w:t>
      </w:r>
    </w:p>
    <w:p w:rsidR="00B71943" w:rsidRDefault="00414126" w:rsidP="00E87445">
      <w:pPr>
        <w:ind w:left="1304" w:firstLine="1304"/>
        <w:rPr>
          <w:rFonts w:ascii="Times New Roman" w:hAnsi="Times New Roman" w:cs="Times New Roman"/>
          <w:b/>
          <w:bCs/>
        </w:rPr>
      </w:pPr>
      <w:r w:rsidRPr="00F30F8B">
        <w:rPr>
          <w:rFonts w:ascii="Times New Roman" w:hAnsi="Times New Roman" w:cs="Times New Roman"/>
          <w:b/>
          <w:bCs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8E8826" wp14:editId="7509C8DC">
                <wp:simplePos x="0" y="0"/>
                <wp:positionH relativeFrom="column">
                  <wp:posOffset>5304790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26" w:rsidRPr="00F30F8B" w:rsidRDefault="00414126" w:rsidP="004141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8826" id="_x0000_s1030" type="#_x0000_t202" style="position:absolute;left:0;text-align:left;margin-left:417.7pt;margin-top:.7pt;width:1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">
                <v:textbox>
                  <w:txbxContent>
                    <w:p w:rsidR="00414126" w:rsidRPr="00F30F8B" w:rsidRDefault="00414126" w:rsidP="004141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0F8B">
        <w:rPr>
          <w:rFonts w:ascii="Times New Roman" w:hAnsi="Times New Roman" w:cs="Times New Roman"/>
          <w:b/>
          <w:bCs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A64C50" wp14:editId="76CA6C3B">
                <wp:simplePos x="0" y="0"/>
                <wp:positionH relativeFrom="column">
                  <wp:posOffset>4636770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8B" w:rsidRPr="00F30F8B" w:rsidRDefault="00F30F8B" w:rsidP="00F30F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4C50" id="_x0000_s1031" type="#_x0000_t202" style="position:absolute;left:0;text-align:left;margin-left:365.1pt;margin-top:.35pt;width:1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">
                <v:textbox>
                  <w:txbxContent>
                    <w:p w:rsidR="00F30F8B" w:rsidRPr="00F30F8B" w:rsidRDefault="00F30F8B" w:rsidP="00F30F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1943">
        <w:rPr>
          <w:rFonts w:ascii="Times New Roman" w:hAnsi="Times New Roman" w:cs="Times New Roman"/>
          <w:b/>
          <w:bCs/>
        </w:rPr>
        <w:t>Työnky</w:t>
      </w:r>
      <w:r>
        <w:rPr>
          <w:rFonts w:ascii="Times New Roman" w:hAnsi="Times New Roman" w:cs="Times New Roman"/>
          <w:b/>
          <w:bCs/>
        </w:rPr>
        <w:t xml:space="preserve">vyn arviointi ja </w:t>
      </w:r>
      <w:proofErr w:type="spellStart"/>
      <w:r>
        <w:rPr>
          <w:rFonts w:ascii="Times New Roman" w:hAnsi="Times New Roman" w:cs="Times New Roman"/>
          <w:b/>
          <w:bCs/>
        </w:rPr>
        <w:t>kuntoutusjakso</w:t>
      </w:r>
      <w:proofErr w:type="spellEnd"/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kyllä  ei</w:t>
      </w:r>
      <w:proofErr w:type="gramEnd"/>
    </w:p>
    <w:p w:rsidR="00F30F8B" w:rsidRDefault="00414126" w:rsidP="00E87445">
      <w:pPr>
        <w:ind w:left="1304" w:firstLine="1304"/>
        <w:rPr>
          <w:rFonts w:ascii="Times New Roman" w:hAnsi="Times New Roman" w:cs="Times New Roman"/>
          <w:b/>
          <w:bCs/>
        </w:rPr>
      </w:pPr>
      <w:r w:rsidRPr="00F30F8B">
        <w:rPr>
          <w:rFonts w:ascii="Times New Roman" w:hAnsi="Times New Roman" w:cs="Times New Roman"/>
          <w:b/>
          <w:bCs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F74EA8" wp14:editId="70918601">
                <wp:simplePos x="0" y="0"/>
                <wp:positionH relativeFrom="column">
                  <wp:posOffset>5305425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26" w:rsidRPr="00F30F8B" w:rsidRDefault="00414126" w:rsidP="004141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4EA8" id="_x0000_s1032" type="#_x0000_t202" style="position:absolute;left:0;text-align:left;margin-left:417.75pt;margin-top:.4pt;width:1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2xIwIAAEo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">
                <v:textbox>
                  <w:txbxContent>
                    <w:p w:rsidR="00414126" w:rsidRPr="00F30F8B" w:rsidRDefault="00414126" w:rsidP="004141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0F8B">
        <w:rPr>
          <w:rFonts w:ascii="Times New Roman" w:hAnsi="Times New Roman" w:cs="Times New Roman"/>
          <w:b/>
          <w:bCs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A9A20D" wp14:editId="34BA7975">
                <wp:simplePos x="0" y="0"/>
                <wp:positionH relativeFrom="column">
                  <wp:posOffset>4634230</wp:posOffset>
                </wp:positionH>
                <wp:positionV relativeFrom="paragraph">
                  <wp:posOffset>5715</wp:posOffset>
                </wp:positionV>
                <wp:extent cx="190500" cy="147320"/>
                <wp:effectExtent l="0" t="0" r="1905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43" w:rsidRPr="00F30F8B" w:rsidRDefault="00B71943" w:rsidP="00B71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A20D" id="_x0000_s1033" type="#_x0000_t202" style="position:absolute;left:0;text-align:left;margin-left:364.9pt;margin-top:.45pt;width:15pt;height:1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">
                <v:textbox>
                  <w:txbxContent>
                    <w:p w:rsidR="00B71943" w:rsidRPr="00F30F8B" w:rsidRDefault="00B71943" w:rsidP="00B71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71943">
        <w:rPr>
          <w:rFonts w:ascii="Times New Roman" w:hAnsi="Times New Roman" w:cs="Times New Roman"/>
          <w:b/>
          <w:bCs/>
        </w:rPr>
        <w:t>Työterveyslaitosjakso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kyllä  ei</w:t>
      </w:r>
      <w:proofErr w:type="gramEnd"/>
    </w:p>
    <w:p w:rsidR="00B71943" w:rsidRDefault="00B71943" w:rsidP="006E14A4">
      <w:pPr>
        <w:rPr>
          <w:rFonts w:ascii="Times New Roman" w:hAnsi="Times New Roman" w:cs="Times New Roman"/>
          <w:b/>
          <w:bCs/>
        </w:rPr>
      </w:pPr>
    </w:p>
    <w:p w:rsidR="00B71943" w:rsidRDefault="00B71943" w:rsidP="006E14A4">
      <w:pPr>
        <w:rPr>
          <w:rFonts w:ascii="Times New Roman" w:hAnsi="Times New Roman" w:cs="Times New Roman"/>
          <w:b/>
          <w:bCs/>
        </w:rPr>
      </w:pPr>
    </w:p>
    <w:p w:rsidR="006E14A4" w:rsidRDefault="006E14A4" w:rsidP="006E14A4">
      <w:pPr>
        <w:rPr>
          <w:rFonts w:ascii="Times New Roman" w:hAnsi="Times New Roman" w:cs="Times New Roman"/>
          <w:b/>
          <w:bCs/>
        </w:rPr>
      </w:pPr>
      <w:r w:rsidRPr="006E14A4">
        <w:rPr>
          <w:rFonts w:ascii="Times New Roman" w:hAnsi="Times New Roman" w:cs="Times New Roman"/>
          <w:b/>
          <w:bCs/>
        </w:rPr>
        <w:lastRenderedPageBreak/>
        <w:t>TEOREETTINEN KURSSIMUOTOINEN KOULUTUS (100 h)</w:t>
      </w:r>
      <w:bookmarkEnd w:id="1"/>
    </w:p>
    <w:p w:rsidR="006E14A4" w:rsidRDefault="009D209C" w:rsidP="006E1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6E14A4" w:rsidRPr="006E14A4">
        <w:rPr>
          <w:rFonts w:ascii="Times New Roman" w:hAnsi="Times New Roman" w:cs="Times New Roman"/>
          <w:b/>
        </w:rPr>
        <w:t>odistusta</w:t>
      </w:r>
      <w:r>
        <w:rPr>
          <w:rFonts w:ascii="Times New Roman" w:hAnsi="Times New Roman" w:cs="Times New Roman"/>
          <w:b/>
        </w:rPr>
        <w:t xml:space="preserve"> tai välipäätöstä</w:t>
      </w:r>
      <w:r w:rsidR="006E14A4" w:rsidRPr="006E14A4">
        <w:rPr>
          <w:rFonts w:ascii="Times New Roman" w:hAnsi="Times New Roman" w:cs="Times New Roman"/>
          <w:b/>
        </w:rPr>
        <w:t xml:space="preserve"> haettaessa on </w:t>
      </w:r>
      <w:r>
        <w:rPr>
          <w:rFonts w:ascii="Times New Roman" w:hAnsi="Times New Roman" w:cs="Times New Roman"/>
          <w:b/>
        </w:rPr>
        <w:t>hakemukseen liitettävä kopiot koulutustodistuksista</w:t>
      </w:r>
      <w:r w:rsidR="006E14A4" w:rsidRPr="006E14A4">
        <w:rPr>
          <w:rFonts w:ascii="Times New Roman" w:hAnsi="Times New Roman" w:cs="Times New Roman"/>
          <w:b/>
        </w:rPr>
        <w:t xml:space="preserve">. </w:t>
      </w:r>
    </w:p>
    <w:p w:rsidR="00C4442F" w:rsidRPr="00C4442F" w:rsidRDefault="00C4442F" w:rsidP="00C4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Erikoisalakohtaiset kurssit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6E14A4" w:rsidRPr="006E14A4" w:rsidTr="0095720A">
        <w:tc>
          <w:tcPr>
            <w:tcW w:w="817" w:type="dxa"/>
            <w:shd w:val="clear" w:color="auto" w:fill="D0CECE" w:themeFill="background2" w:themeFillShade="E6"/>
          </w:tcPr>
          <w:p w:rsidR="006E14A4" w:rsidRPr="006E14A4" w:rsidRDefault="006E14A4" w:rsidP="0095720A">
            <w:pPr>
              <w:pStyle w:val="Style1"/>
            </w:pPr>
            <w:r w:rsidRPr="006E14A4">
              <w:t>PVM</w:t>
            </w:r>
          </w:p>
        </w:tc>
        <w:tc>
          <w:tcPr>
            <w:tcW w:w="7371" w:type="dxa"/>
            <w:shd w:val="clear" w:color="auto" w:fill="D0CECE" w:themeFill="background2" w:themeFillShade="E6"/>
          </w:tcPr>
          <w:p w:rsidR="006E14A4" w:rsidRPr="006E14A4" w:rsidRDefault="006E14A4" w:rsidP="0095720A">
            <w:pPr>
              <w:pStyle w:val="Style1"/>
            </w:pPr>
            <w:r w:rsidRPr="006E14A4">
              <w:t xml:space="preserve">                                      KOULUTUSTAPAHTUMA</w:t>
            </w:r>
          </w:p>
          <w:p w:rsidR="006E14A4" w:rsidRPr="006E14A4" w:rsidRDefault="006E14A4" w:rsidP="0095720A">
            <w:pPr>
              <w:pStyle w:val="Style1"/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6E14A4" w:rsidRPr="006E14A4" w:rsidRDefault="006E14A4" w:rsidP="0095720A">
            <w:pPr>
              <w:pStyle w:val="Style1"/>
            </w:pPr>
            <w:r w:rsidRPr="006E14A4">
              <w:t>TUNNIT</w:t>
            </w:r>
          </w:p>
        </w:tc>
      </w:tr>
      <w:tr w:rsidR="006E14A4" w:rsidRPr="006E14A4" w:rsidTr="008973EA">
        <w:tc>
          <w:tcPr>
            <w:tcW w:w="9322" w:type="dxa"/>
            <w:gridSpan w:val="3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  <w:b/>
              </w:rPr>
            </w:pPr>
            <w:r w:rsidRPr="006E14A4">
              <w:rPr>
                <w:rFonts w:ascii="Times New Roman" w:hAnsi="Times New Roman" w:cs="Times New Roman"/>
                <w:b/>
              </w:rPr>
              <w:t xml:space="preserve">                                           TEEMA: Työterveyslääkäri ja yritys</w:t>
            </w: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322" w:type="dxa"/>
            <w:gridSpan w:val="3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  <w:b/>
              </w:rPr>
            </w:pPr>
            <w:r w:rsidRPr="006E14A4">
              <w:rPr>
                <w:rFonts w:ascii="Times New Roman" w:hAnsi="Times New Roman" w:cs="Times New Roman"/>
                <w:b/>
              </w:rPr>
              <w:t xml:space="preserve">                                          TEEMA: Työterveyslääkäri ja yksilö</w:t>
            </w: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322" w:type="dxa"/>
            <w:gridSpan w:val="3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  <w:b/>
              </w:rPr>
            </w:pPr>
            <w:r w:rsidRPr="006E14A4">
              <w:rPr>
                <w:rFonts w:ascii="Times New Roman" w:hAnsi="Times New Roman" w:cs="Times New Roman"/>
                <w:b/>
              </w:rPr>
              <w:t xml:space="preserve">                                       TEEMA: Työterveyslääkäri ja yhteiskunta</w:t>
            </w: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9322" w:type="dxa"/>
            <w:gridSpan w:val="3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  <w:b/>
              </w:rPr>
            </w:pPr>
            <w:r w:rsidRPr="006E14A4">
              <w:rPr>
                <w:rFonts w:ascii="Times New Roman" w:hAnsi="Times New Roman" w:cs="Times New Roman"/>
                <w:b/>
              </w:rPr>
              <w:t xml:space="preserve">          </w:t>
            </w:r>
            <w:r w:rsidR="0095720A">
              <w:rPr>
                <w:rFonts w:ascii="Times New Roman" w:hAnsi="Times New Roman" w:cs="Times New Roman"/>
                <w:b/>
              </w:rPr>
              <w:t>TEEMA:</w:t>
            </w:r>
            <w:r w:rsidRPr="006E14A4">
              <w:rPr>
                <w:rFonts w:ascii="Times New Roman" w:hAnsi="Times New Roman" w:cs="Times New Roman"/>
                <w:b/>
              </w:rPr>
              <w:t xml:space="preserve"> Työterveyslääkäri ammattilaisena: tiedot, taidot, ajattelutapa ja asenteet</w:t>
            </w: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  <w:tr w:rsidR="006E14A4" w:rsidRPr="006E14A4" w:rsidTr="008973EA">
        <w:tc>
          <w:tcPr>
            <w:tcW w:w="817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4A4" w:rsidRPr="006E14A4" w:rsidRDefault="006E14A4" w:rsidP="006E14A4">
            <w:pPr>
              <w:rPr>
                <w:rFonts w:ascii="Times New Roman" w:hAnsi="Times New Roman" w:cs="Times New Roman"/>
              </w:rPr>
            </w:pPr>
          </w:p>
        </w:tc>
      </w:tr>
    </w:tbl>
    <w:p w:rsidR="006E14A4" w:rsidRDefault="0095720A">
      <w:pPr>
        <w:rPr>
          <w:rFonts w:ascii="Times New Roman" w:hAnsi="Times New Roman" w:cs="Times New Roman"/>
          <w:sz w:val="20"/>
          <w:szCs w:val="20"/>
        </w:rPr>
      </w:pPr>
      <w:r w:rsidRPr="0095720A">
        <w:rPr>
          <w:rFonts w:ascii="Times New Roman" w:hAnsi="Times New Roman" w:cs="Times New Roman"/>
          <w:sz w:val="20"/>
          <w:szCs w:val="20"/>
        </w:rPr>
        <w:t>Jatka tarvittaessa kääntöpuolelle</w:t>
      </w:r>
    </w:p>
    <w:p w:rsidR="0095720A" w:rsidRPr="00C4442F" w:rsidRDefault="0095720A" w:rsidP="00C4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442F">
        <w:rPr>
          <w:rFonts w:ascii="Times New Roman" w:hAnsi="Times New Roman" w:cs="Times New Roman"/>
          <w:b/>
        </w:rPr>
        <w:lastRenderedPageBreak/>
        <w:t xml:space="preserve">Moniammatilliset johtamisopinnot 10 op </w:t>
      </w:r>
      <w:r w:rsidRPr="00C4442F">
        <w:rPr>
          <w:rFonts w:ascii="Times New Roman" w:hAnsi="Times New Roman" w:cs="Times New Roman"/>
        </w:rPr>
        <w:t>(ennen 1.8.2009 opinto-oikeuden saaneilla 20h)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1134"/>
        <w:gridCol w:w="1098"/>
      </w:tblGrid>
      <w:tr w:rsidR="0095720A" w:rsidRPr="00617C0C" w:rsidTr="008973EA">
        <w:tc>
          <w:tcPr>
            <w:tcW w:w="5353" w:type="dxa"/>
            <w:shd w:val="clear" w:color="auto" w:fill="CCCCCC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</w:p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  <w:r w:rsidRPr="0095720A">
              <w:rPr>
                <w:rFonts w:ascii="Times New Roman" w:hAnsi="Times New Roman" w:cs="Times New Roman"/>
                <w:b/>
              </w:rPr>
              <w:t>Koulutustilaisuus</w:t>
            </w:r>
          </w:p>
        </w:tc>
        <w:tc>
          <w:tcPr>
            <w:tcW w:w="2268" w:type="dxa"/>
            <w:shd w:val="clear" w:color="auto" w:fill="CCCCCC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</w:p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  <w:r w:rsidRPr="0095720A">
              <w:rPr>
                <w:rFonts w:ascii="Times New Roman" w:hAnsi="Times New Roman" w:cs="Times New Roman"/>
                <w:b/>
              </w:rPr>
              <w:t>Aika</w:t>
            </w:r>
          </w:p>
        </w:tc>
        <w:tc>
          <w:tcPr>
            <w:tcW w:w="1134" w:type="dxa"/>
            <w:shd w:val="clear" w:color="auto" w:fill="CCCCCC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  <w:r w:rsidRPr="0095720A">
              <w:rPr>
                <w:rFonts w:ascii="Times New Roman" w:hAnsi="Times New Roman" w:cs="Times New Roman"/>
                <w:b/>
              </w:rPr>
              <w:t>Lähiope-</w:t>
            </w:r>
            <w:proofErr w:type="spellStart"/>
            <w:r w:rsidRPr="0095720A">
              <w:rPr>
                <w:rFonts w:ascii="Times New Roman" w:hAnsi="Times New Roman" w:cs="Times New Roman"/>
                <w:b/>
              </w:rPr>
              <w:t>tusjaksot</w:t>
            </w:r>
            <w:proofErr w:type="spellEnd"/>
            <w:r w:rsidRPr="0095720A">
              <w:rPr>
                <w:rFonts w:ascii="Times New Roman" w:hAnsi="Times New Roman" w:cs="Times New Roman"/>
                <w:b/>
              </w:rPr>
              <w:t xml:space="preserve"> 1–6</w:t>
            </w:r>
          </w:p>
        </w:tc>
        <w:tc>
          <w:tcPr>
            <w:tcW w:w="1098" w:type="dxa"/>
            <w:shd w:val="clear" w:color="auto" w:fill="CCCCCC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  <w:r w:rsidRPr="0095720A">
              <w:rPr>
                <w:rFonts w:ascii="Times New Roman" w:hAnsi="Times New Roman" w:cs="Times New Roman"/>
                <w:b/>
              </w:rPr>
              <w:t>Lääket. yksikkö</w:t>
            </w:r>
          </w:p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  <w:r w:rsidRPr="0095720A">
              <w:rPr>
                <w:rFonts w:ascii="Times New Roman" w:hAnsi="Times New Roman" w:cs="Times New Roman"/>
                <w:b/>
              </w:rPr>
              <w:t>täyttää</w:t>
            </w:r>
          </w:p>
        </w:tc>
      </w:tr>
      <w:tr w:rsidR="0095720A" w:rsidRPr="00617C0C" w:rsidTr="008973EA">
        <w:tc>
          <w:tcPr>
            <w:tcW w:w="5353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</w:tr>
      <w:tr w:rsidR="0095720A" w:rsidRPr="00617C0C" w:rsidTr="008973EA">
        <w:tc>
          <w:tcPr>
            <w:tcW w:w="5353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</w:tr>
      <w:tr w:rsidR="0095720A" w:rsidRPr="00617C0C" w:rsidTr="008973EA">
        <w:tc>
          <w:tcPr>
            <w:tcW w:w="5353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</w:tr>
      <w:tr w:rsidR="0095720A" w:rsidRPr="00617C0C" w:rsidTr="008973EA">
        <w:tc>
          <w:tcPr>
            <w:tcW w:w="5353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</w:tr>
      <w:tr w:rsidR="0095720A" w:rsidRPr="00617C0C" w:rsidTr="008973EA">
        <w:tc>
          <w:tcPr>
            <w:tcW w:w="5353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</w:tr>
      <w:tr w:rsidR="0095720A" w:rsidRPr="00617C0C" w:rsidTr="008973EA">
        <w:tc>
          <w:tcPr>
            <w:tcW w:w="5353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</w:tr>
      <w:tr w:rsidR="0095720A" w:rsidRPr="00617C0C" w:rsidTr="008973EA">
        <w:tc>
          <w:tcPr>
            <w:tcW w:w="5353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  <w:r w:rsidRPr="0095720A">
              <w:rPr>
                <w:rFonts w:ascii="Times New Roman" w:hAnsi="Times New Roman" w:cs="Times New Roman"/>
              </w:rPr>
              <w:t>Jatka tarvittaessa kääntöpuolelle</w:t>
            </w:r>
          </w:p>
        </w:tc>
        <w:tc>
          <w:tcPr>
            <w:tcW w:w="2268" w:type="dxa"/>
          </w:tcPr>
          <w:p w:rsidR="0095720A" w:rsidRPr="0095720A" w:rsidRDefault="0095720A" w:rsidP="008973E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5720A" w:rsidRPr="0095720A" w:rsidRDefault="0095720A" w:rsidP="008973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720A">
              <w:rPr>
                <w:rFonts w:ascii="Times New Roman" w:hAnsi="Times New Roman" w:cs="Times New Roman"/>
                <w:b/>
              </w:rPr>
              <w:t>Tunteja yhteensä</w:t>
            </w:r>
          </w:p>
        </w:tc>
        <w:tc>
          <w:tcPr>
            <w:tcW w:w="1134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</w:tr>
    </w:tbl>
    <w:p w:rsidR="0095720A" w:rsidRPr="00617C0C" w:rsidRDefault="0095720A" w:rsidP="0095720A"/>
    <w:p w:rsidR="0095720A" w:rsidRDefault="0095720A" w:rsidP="0095720A">
      <w:pPr>
        <w:rPr>
          <w:b/>
        </w:rPr>
      </w:pPr>
    </w:p>
    <w:p w:rsidR="0095720A" w:rsidRDefault="0095720A" w:rsidP="0095720A">
      <w:pPr>
        <w:rPr>
          <w:b/>
        </w:rPr>
      </w:pPr>
    </w:p>
    <w:p w:rsidR="0095720A" w:rsidRPr="0095720A" w:rsidRDefault="0095720A" w:rsidP="0095720A">
      <w:pPr>
        <w:rPr>
          <w:rFonts w:ascii="Times New Roman" w:hAnsi="Times New Roman" w:cs="Times New Roman"/>
        </w:rPr>
      </w:pPr>
      <w:r w:rsidRPr="0095720A">
        <w:rPr>
          <w:rFonts w:ascii="Times New Roman" w:hAnsi="Times New Roman" w:cs="Times New Roman"/>
          <w:b/>
        </w:rPr>
        <w:t>ERIKOISLÄÄKÄRIKUULUSTELU</w:t>
      </w:r>
      <w:r w:rsidRPr="0095720A">
        <w:rPr>
          <w:rFonts w:ascii="Times New Roman" w:hAnsi="Times New Roman" w:cs="Times New Roman"/>
        </w:rPr>
        <w:tab/>
        <w:t>suoritusajankohta</w:t>
      </w:r>
      <w:r w:rsidRPr="0095720A">
        <w:rPr>
          <w:rFonts w:ascii="Times New Roman" w:hAnsi="Times New Roman" w:cs="Times New Roman"/>
        </w:rPr>
        <w:tab/>
        <w:t>______ / ______ / __________</w:t>
      </w:r>
    </w:p>
    <w:p w:rsidR="0095720A" w:rsidRPr="0095720A" w:rsidRDefault="0095720A" w:rsidP="0095720A">
      <w:pPr>
        <w:rPr>
          <w:rFonts w:ascii="Times New Roman" w:hAnsi="Times New Roman" w:cs="Times New Roman"/>
        </w:rPr>
      </w:pPr>
    </w:p>
    <w:p w:rsidR="0095720A" w:rsidRPr="0095720A" w:rsidRDefault="0095720A" w:rsidP="0095720A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95720A" w:rsidRPr="0095720A" w:rsidTr="008973EA">
        <w:trPr>
          <w:trHeight w:val="268"/>
        </w:trPr>
        <w:tc>
          <w:tcPr>
            <w:tcW w:w="4786" w:type="dxa"/>
            <w:shd w:val="clear" w:color="auto" w:fill="CCCCCC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</w:p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  <w:r w:rsidRPr="0095720A">
              <w:rPr>
                <w:rFonts w:ascii="Times New Roman" w:hAnsi="Times New Roman" w:cs="Times New Roman"/>
                <w:b/>
              </w:rPr>
              <w:t>Hakijan allekirjoitus</w:t>
            </w:r>
          </w:p>
        </w:tc>
        <w:tc>
          <w:tcPr>
            <w:tcW w:w="5103" w:type="dxa"/>
            <w:shd w:val="clear" w:color="auto" w:fill="CCCCCC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</w:p>
          <w:p w:rsidR="0095720A" w:rsidRPr="0095720A" w:rsidRDefault="0095720A" w:rsidP="00897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20A" w:rsidRPr="0095720A" w:rsidTr="008973EA">
        <w:trPr>
          <w:trHeight w:val="681"/>
        </w:trPr>
        <w:tc>
          <w:tcPr>
            <w:tcW w:w="4786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  <w:r w:rsidRPr="0095720A">
              <w:rPr>
                <w:rFonts w:ascii="Times New Roman" w:hAnsi="Times New Roman" w:cs="Times New Roman"/>
              </w:rPr>
              <w:t>Aika ja paikka</w:t>
            </w:r>
          </w:p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720A" w:rsidRPr="0095720A" w:rsidRDefault="0095720A" w:rsidP="008973EA">
            <w:pPr>
              <w:rPr>
                <w:rFonts w:ascii="Times New Roman" w:hAnsi="Times New Roman" w:cs="Times New Roman"/>
              </w:rPr>
            </w:pPr>
            <w:r w:rsidRPr="0095720A">
              <w:rPr>
                <w:rFonts w:ascii="Times New Roman" w:hAnsi="Times New Roman" w:cs="Times New Roman"/>
              </w:rPr>
              <w:t>Allekirjoitus</w:t>
            </w:r>
          </w:p>
        </w:tc>
      </w:tr>
    </w:tbl>
    <w:p w:rsidR="0095720A" w:rsidRPr="0095720A" w:rsidRDefault="0095720A" w:rsidP="0095720A">
      <w:pPr>
        <w:rPr>
          <w:rFonts w:ascii="Times New Roman" w:hAnsi="Times New Roman" w:cs="Times New Roman"/>
          <w:sz w:val="20"/>
          <w:szCs w:val="20"/>
        </w:rPr>
      </w:pPr>
    </w:p>
    <w:sectPr w:rsidR="0095720A" w:rsidRPr="0095720A" w:rsidSect="00F140E4">
      <w:headerReference w:type="first" r:id="rId7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1C" w:rsidRDefault="00E32B1C" w:rsidP="00C36C90">
      <w:pPr>
        <w:spacing w:after="0" w:line="240" w:lineRule="auto"/>
      </w:pPr>
      <w:r>
        <w:separator/>
      </w:r>
    </w:p>
  </w:endnote>
  <w:endnote w:type="continuationSeparator" w:id="0">
    <w:p w:rsidR="00E32B1C" w:rsidRDefault="00E32B1C" w:rsidP="00C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1C" w:rsidRDefault="00E32B1C" w:rsidP="00C36C90">
      <w:pPr>
        <w:spacing w:after="0" w:line="240" w:lineRule="auto"/>
      </w:pPr>
      <w:r>
        <w:separator/>
      </w:r>
    </w:p>
  </w:footnote>
  <w:footnote w:type="continuationSeparator" w:id="0">
    <w:p w:rsidR="00E32B1C" w:rsidRDefault="00E32B1C" w:rsidP="00C3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E4" w:rsidRDefault="00F140E4" w:rsidP="00F140E4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5C0372">
          <wp:simplePos x="0" y="0"/>
          <wp:positionH relativeFrom="margin">
            <wp:posOffset>-66675</wp:posOffset>
          </wp:positionH>
          <wp:positionV relativeFrom="paragraph">
            <wp:posOffset>-116205</wp:posOffset>
          </wp:positionV>
          <wp:extent cx="1810385" cy="560705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7C85"/>
    <w:multiLevelType w:val="hybridMultilevel"/>
    <w:tmpl w:val="B8D2D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CDA"/>
    <w:multiLevelType w:val="hybridMultilevel"/>
    <w:tmpl w:val="0C822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92B36"/>
    <w:multiLevelType w:val="hybridMultilevel"/>
    <w:tmpl w:val="7B005568"/>
    <w:lvl w:ilvl="0" w:tplc="2722B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86DF0"/>
    <w:multiLevelType w:val="hybridMultilevel"/>
    <w:tmpl w:val="96F00CA8"/>
    <w:lvl w:ilvl="0" w:tplc="F908293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A4"/>
    <w:rsid w:val="00003196"/>
    <w:rsid w:val="00003587"/>
    <w:rsid w:val="00004A88"/>
    <w:rsid w:val="00013A22"/>
    <w:rsid w:val="00020CCF"/>
    <w:rsid w:val="00033A24"/>
    <w:rsid w:val="00041DAA"/>
    <w:rsid w:val="00047CAA"/>
    <w:rsid w:val="0005465E"/>
    <w:rsid w:val="0006484E"/>
    <w:rsid w:val="00065441"/>
    <w:rsid w:val="0007248D"/>
    <w:rsid w:val="0007252D"/>
    <w:rsid w:val="000759B7"/>
    <w:rsid w:val="00076C9A"/>
    <w:rsid w:val="0009326D"/>
    <w:rsid w:val="00097619"/>
    <w:rsid w:val="000A1844"/>
    <w:rsid w:val="000A58B0"/>
    <w:rsid w:val="000B60EE"/>
    <w:rsid w:val="000D088C"/>
    <w:rsid w:val="000D21AE"/>
    <w:rsid w:val="000D293E"/>
    <w:rsid w:val="000D63A6"/>
    <w:rsid w:val="000D70E6"/>
    <w:rsid w:val="000E3042"/>
    <w:rsid w:val="000F26CC"/>
    <w:rsid w:val="000F3BF0"/>
    <w:rsid w:val="001014DF"/>
    <w:rsid w:val="00105237"/>
    <w:rsid w:val="00110BC2"/>
    <w:rsid w:val="001118CB"/>
    <w:rsid w:val="001148F0"/>
    <w:rsid w:val="00120F16"/>
    <w:rsid w:val="0012270B"/>
    <w:rsid w:val="0013071E"/>
    <w:rsid w:val="0013081F"/>
    <w:rsid w:val="001315C9"/>
    <w:rsid w:val="001352D9"/>
    <w:rsid w:val="001609E3"/>
    <w:rsid w:val="00162478"/>
    <w:rsid w:val="001630CC"/>
    <w:rsid w:val="001655B8"/>
    <w:rsid w:val="001668E6"/>
    <w:rsid w:val="001670F9"/>
    <w:rsid w:val="00167722"/>
    <w:rsid w:val="001829CC"/>
    <w:rsid w:val="00185EDC"/>
    <w:rsid w:val="00192980"/>
    <w:rsid w:val="001A0623"/>
    <w:rsid w:val="001A1F32"/>
    <w:rsid w:val="001B0207"/>
    <w:rsid w:val="001B42AE"/>
    <w:rsid w:val="001C4B08"/>
    <w:rsid w:val="001E197D"/>
    <w:rsid w:val="001E7FAD"/>
    <w:rsid w:val="002003D4"/>
    <w:rsid w:val="00200A5C"/>
    <w:rsid w:val="002074A7"/>
    <w:rsid w:val="00212AAE"/>
    <w:rsid w:val="00221AF4"/>
    <w:rsid w:val="0022536F"/>
    <w:rsid w:val="002271A5"/>
    <w:rsid w:val="00236876"/>
    <w:rsid w:val="00241319"/>
    <w:rsid w:val="0029557D"/>
    <w:rsid w:val="002A07D3"/>
    <w:rsid w:val="002A4F80"/>
    <w:rsid w:val="002A68C8"/>
    <w:rsid w:val="002B2609"/>
    <w:rsid w:val="002B35B1"/>
    <w:rsid w:val="002C4FCD"/>
    <w:rsid w:val="002C7A14"/>
    <w:rsid w:val="002D012C"/>
    <w:rsid w:val="002E19AC"/>
    <w:rsid w:val="002E6971"/>
    <w:rsid w:val="002F2932"/>
    <w:rsid w:val="002F4B7C"/>
    <w:rsid w:val="00311367"/>
    <w:rsid w:val="00312FAD"/>
    <w:rsid w:val="00315EC0"/>
    <w:rsid w:val="00316EFE"/>
    <w:rsid w:val="00321843"/>
    <w:rsid w:val="00343E36"/>
    <w:rsid w:val="00346D5E"/>
    <w:rsid w:val="0035005E"/>
    <w:rsid w:val="00361D86"/>
    <w:rsid w:val="00380515"/>
    <w:rsid w:val="00395AF6"/>
    <w:rsid w:val="00396D60"/>
    <w:rsid w:val="003A4252"/>
    <w:rsid w:val="003B512E"/>
    <w:rsid w:val="003C2D1F"/>
    <w:rsid w:val="003C56F4"/>
    <w:rsid w:val="003C5CB5"/>
    <w:rsid w:val="003D0C90"/>
    <w:rsid w:val="003D2D78"/>
    <w:rsid w:val="003E722E"/>
    <w:rsid w:val="00400725"/>
    <w:rsid w:val="0040525E"/>
    <w:rsid w:val="00414126"/>
    <w:rsid w:val="00415AF1"/>
    <w:rsid w:val="0041764B"/>
    <w:rsid w:val="00424230"/>
    <w:rsid w:val="00425301"/>
    <w:rsid w:val="0044779F"/>
    <w:rsid w:val="0045661C"/>
    <w:rsid w:val="00463CFE"/>
    <w:rsid w:val="004640E0"/>
    <w:rsid w:val="00466B2B"/>
    <w:rsid w:val="004711D3"/>
    <w:rsid w:val="00473CA7"/>
    <w:rsid w:val="0048270B"/>
    <w:rsid w:val="00483AD9"/>
    <w:rsid w:val="00492C0F"/>
    <w:rsid w:val="00492F1D"/>
    <w:rsid w:val="00493818"/>
    <w:rsid w:val="004A1DB7"/>
    <w:rsid w:val="004A666C"/>
    <w:rsid w:val="004B1C97"/>
    <w:rsid w:val="004B630C"/>
    <w:rsid w:val="004C3254"/>
    <w:rsid w:val="004C7653"/>
    <w:rsid w:val="004D03AF"/>
    <w:rsid w:val="004D67BF"/>
    <w:rsid w:val="004E0D5C"/>
    <w:rsid w:val="004E5F60"/>
    <w:rsid w:val="004E60EB"/>
    <w:rsid w:val="004F3278"/>
    <w:rsid w:val="004F466F"/>
    <w:rsid w:val="00500188"/>
    <w:rsid w:val="00500CB9"/>
    <w:rsid w:val="00502D7C"/>
    <w:rsid w:val="00502E1D"/>
    <w:rsid w:val="0051301A"/>
    <w:rsid w:val="00516409"/>
    <w:rsid w:val="00527A79"/>
    <w:rsid w:val="005474CA"/>
    <w:rsid w:val="00550C3D"/>
    <w:rsid w:val="00552B67"/>
    <w:rsid w:val="0055303C"/>
    <w:rsid w:val="00556004"/>
    <w:rsid w:val="005561A2"/>
    <w:rsid w:val="00557317"/>
    <w:rsid w:val="00560CAF"/>
    <w:rsid w:val="005670C1"/>
    <w:rsid w:val="00570060"/>
    <w:rsid w:val="0058437D"/>
    <w:rsid w:val="00584BA5"/>
    <w:rsid w:val="005851D8"/>
    <w:rsid w:val="00590FBC"/>
    <w:rsid w:val="005A12AA"/>
    <w:rsid w:val="005A285E"/>
    <w:rsid w:val="005A4ADC"/>
    <w:rsid w:val="005B3899"/>
    <w:rsid w:val="005C0DDB"/>
    <w:rsid w:val="005C469B"/>
    <w:rsid w:val="005D3A6C"/>
    <w:rsid w:val="005F2587"/>
    <w:rsid w:val="005F2D7F"/>
    <w:rsid w:val="005F6321"/>
    <w:rsid w:val="00601931"/>
    <w:rsid w:val="00623967"/>
    <w:rsid w:val="006439C8"/>
    <w:rsid w:val="00651B12"/>
    <w:rsid w:val="00651C93"/>
    <w:rsid w:val="0065266D"/>
    <w:rsid w:val="00652E10"/>
    <w:rsid w:val="0065342B"/>
    <w:rsid w:val="00654B82"/>
    <w:rsid w:val="00655786"/>
    <w:rsid w:val="0065580A"/>
    <w:rsid w:val="00662571"/>
    <w:rsid w:val="006711A3"/>
    <w:rsid w:val="00682173"/>
    <w:rsid w:val="006851F1"/>
    <w:rsid w:val="00685555"/>
    <w:rsid w:val="006976F4"/>
    <w:rsid w:val="006A74E8"/>
    <w:rsid w:val="006A75E7"/>
    <w:rsid w:val="006B0344"/>
    <w:rsid w:val="006B3374"/>
    <w:rsid w:val="006B3FA2"/>
    <w:rsid w:val="006B4212"/>
    <w:rsid w:val="006C06DC"/>
    <w:rsid w:val="006C2C34"/>
    <w:rsid w:val="006C49CF"/>
    <w:rsid w:val="006D197C"/>
    <w:rsid w:val="006D2C54"/>
    <w:rsid w:val="006D6E61"/>
    <w:rsid w:val="006E14A4"/>
    <w:rsid w:val="006E1B58"/>
    <w:rsid w:val="006E4A3B"/>
    <w:rsid w:val="00703AE9"/>
    <w:rsid w:val="007241C9"/>
    <w:rsid w:val="007264CB"/>
    <w:rsid w:val="00731A26"/>
    <w:rsid w:val="0074043E"/>
    <w:rsid w:val="00742BC4"/>
    <w:rsid w:val="007468FF"/>
    <w:rsid w:val="00747E26"/>
    <w:rsid w:val="00750EF4"/>
    <w:rsid w:val="00753E01"/>
    <w:rsid w:val="007670CF"/>
    <w:rsid w:val="00771AE7"/>
    <w:rsid w:val="00773A80"/>
    <w:rsid w:val="00777620"/>
    <w:rsid w:val="007941B8"/>
    <w:rsid w:val="00795A33"/>
    <w:rsid w:val="007962A0"/>
    <w:rsid w:val="00796AD3"/>
    <w:rsid w:val="007A193D"/>
    <w:rsid w:val="007A2417"/>
    <w:rsid w:val="007A325A"/>
    <w:rsid w:val="007A7FC7"/>
    <w:rsid w:val="007B35E9"/>
    <w:rsid w:val="007B3F8A"/>
    <w:rsid w:val="007C1AC7"/>
    <w:rsid w:val="007D50E9"/>
    <w:rsid w:val="007E79BF"/>
    <w:rsid w:val="00802285"/>
    <w:rsid w:val="00803B3D"/>
    <w:rsid w:val="00820A54"/>
    <w:rsid w:val="00823F0D"/>
    <w:rsid w:val="008258C2"/>
    <w:rsid w:val="0083786B"/>
    <w:rsid w:val="00846CE4"/>
    <w:rsid w:val="00850123"/>
    <w:rsid w:val="00850323"/>
    <w:rsid w:val="0085090C"/>
    <w:rsid w:val="008647F1"/>
    <w:rsid w:val="00864DF1"/>
    <w:rsid w:val="00877468"/>
    <w:rsid w:val="00884ECA"/>
    <w:rsid w:val="00893238"/>
    <w:rsid w:val="00893363"/>
    <w:rsid w:val="0089764A"/>
    <w:rsid w:val="008A5A3E"/>
    <w:rsid w:val="008A7E61"/>
    <w:rsid w:val="008C08B2"/>
    <w:rsid w:val="008C137E"/>
    <w:rsid w:val="008C59DD"/>
    <w:rsid w:val="008C5A1A"/>
    <w:rsid w:val="008C6581"/>
    <w:rsid w:val="008C703E"/>
    <w:rsid w:val="008D3F1C"/>
    <w:rsid w:val="008D635E"/>
    <w:rsid w:val="008E289C"/>
    <w:rsid w:val="008E6E0D"/>
    <w:rsid w:val="008F3109"/>
    <w:rsid w:val="008F3360"/>
    <w:rsid w:val="008F7EA8"/>
    <w:rsid w:val="00900C00"/>
    <w:rsid w:val="00902A7B"/>
    <w:rsid w:val="009031D0"/>
    <w:rsid w:val="00932D71"/>
    <w:rsid w:val="00934F36"/>
    <w:rsid w:val="00940301"/>
    <w:rsid w:val="0094049E"/>
    <w:rsid w:val="00942C4C"/>
    <w:rsid w:val="009430C9"/>
    <w:rsid w:val="00946D9F"/>
    <w:rsid w:val="00950F2D"/>
    <w:rsid w:val="0095720A"/>
    <w:rsid w:val="009738C6"/>
    <w:rsid w:val="00977B09"/>
    <w:rsid w:val="0098039B"/>
    <w:rsid w:val="00983C52"/>
    <w:rsid w:val="0098543A"/>
    <w:rsid w:val="009910D9"/>
    <w:rsid w:val="009948DB"/>
    <w:rsid w:val="00997F88"/>
    <w:rsid w:val="009A4264"/>
    <w:rsid w:val="009A5B4A"/>
    <w:rsid w:val="009A7C6D"/>
    <w:rsid w:val="009B676F"/>
    <w:rsid w:val="009C58AF"/>
    <w:rsid w:val="009D209C"/>
    <w:rsid w:val="009E4CEA"/>
    <w:rsid w:val="009F0E53"/>
    <w:rsid w:val="009F7C3D"/>
    <w:rsid w:val="00A0255F"/>
    <w:rsid w:val="00A02E94"/>
    <w:rsid w:val="00A03F3F"/>
    <w:rsid w:val="00A07005"/>
    <w:rsid w:val="00A1403B"/>
    <w:rsid w:val="00A37235"/>
    <w:rsid w:val="00A44A70"/>
    <w:rsid w:val="00A47ED5"/>
    <w:rsid w:val="00A56B56"/>
    <w:rsid w:val="00A836B2"/>
    <w:rsid w:val="00A87B30"/>
    <w:rsid w:val="00A93C8F"/>
    <w:rsid w:val="00A9502A"/>
    <w:rsid w:val="00A97F12"/>
    <w:rsid w:val="00AA0ADC"/>
    <w:rsid w:val="00AA1C55"/>
    <w:rsid w:val="00AA2569"/>
    <w:rsid w:val="00AA5CA0"/>
    <w:rsid w:val="00AD1630"/>
    <w:rsid w:val="00AD26F8"/>
    <w:rsid w:val="00AD40B3"/>
    <w:rsid w:val="00AE13CF"/>
    <w:rsid w:val="00AE5E5A"/>
    <w:rsid w:val="00AE794F"/>
    <w:rsid w:val="00B00325"/>
    <w:rsid w:val="00B10195"/>
    <w:rsid w:val="00B21CF0"/>
    <w:rsid w:val="00B256FF"/>
    <w:rsid w:val="00B36AF2"/>
    <w:rsid w:val="00B409AB"/>
    <w:rsid w:val="00B45086"/>
    <w:rsid w:val="00B507E9"/>
    <w:rsid w:val="00B5298A"/>
    <w:rsid w:val="00B5670E"/>
    <w:rsid w:val="00B63901"/>
    <w:rsid w:val="00B63EA3"/>
    <w:rsid w:val="00B702FB"/>
    <w:rsid w:val="00B71943"/>
    <w:rsid w:val="00B872E2"/>
    <w:rsid w:val="00B90384"/>
    <w:rsid w:val="00BA0CCC"/>
    <w:rsid w:val="00BA7F1C"/>
    <w:rsid w:val="00BB2179"/>
    <w:rsid w:val="00BB3CC1"/>
    <w:rsid w:val="00BC2438"/>
    <w:rsid w:val="00BC285A"/>
    <w:rsid w:val="00BD27EB"/>
    <w:rsid w:val="00BE3942"/>
    <w:rsid w:val="00BF7118"/>
    <w:rsid w:val="00C07193"/>
    <w:rsid w:val="00C230B7"/>
    <w:rsid w:val="00C23C18"/>
    <w:rsid w:val="00C2671A"/>
    <w:rsid w:val="00C34562"/>
    <w:rsid w:val="00C36C90"/>
    <w:rsid w:val="00C37BE1"/>
    <w:rsid w:val="00C4442F"/>
    <w:rsid w:val="00C54EE3"/>
    <w:rsid w:val="00C55A7D"/>
    <w:rsid w:val="00C61D1B"/>
    <w:rsid w:val="00C63A63"/>
    <w:rsid w:val="00C63E75"/>
    <w:rsid w:val="00C67ED0"/>
    <w:rsid w:val="00C72C2C"/>
    <w:rsid w:val="00C75E66"/>
    <w:rsid w:val="00C76BB0"/>
    <w:rsid w:val="00C818AA"/>
    <w:rsid w:val="00C84E34"/>
    <w:rsid w:val="00C926B6"/>
    <w:rsid w:val="00CA2B6B"/>
    <w:rsid w:val="00CA4250"/>
    <w:rsid w:val="00CA5966"/>
    <w:rsid w:val="00CB2892"/>
    <w:rsid w:val="00CD0611"/>
    <w:rsid w:val="00CD25E5"/>
    <w:rsid w:val="00CD64D3"/>
    <w:rsid w:val="00CD779A"/>
    <w:rsid w:val="00CF5E0F"/>
    <w:rsid w:val="00D038B7"/>
    <w:rsid w:val="00D047E3"/>
    <w:rsid w:val="00D20AD8"/>
    <w:rsid w:val="00D22734"/>
    <w:rsid w:val="00D23207"/>
    <w:rsid w:val="00D27811"/>
    <w:rsid w:val="00D31AEB"/>
    <w:rsid w:val="00D53F90"/>
    <w:rsid w:val="00D54CFA"/>
    <w:rsid w:val="00D57BB8"/>
    <w:rsid w:val="00D62345"/>
    <w:rsid w:val="00D85578"/>
    <w:rsid w:val="00D87899"/>
    <w:rsid w:val="00D92EE8"/>
    <w:rsid w:val="00D94DBC"/>
    <w:rsid w:val="00D95784"/>
    <w:rsid w:val="00D97FCA"/>
    <w:rsid w:val="00DB3C76"/>
    <w:rsid w:val="00DB70E3"/>
    <w:rsid w:val="00DC3876"/>
    <w:rsid w:val="00DD3B44"/>
    <w:rsid w:val="00DD3BB4"/>
    <w:rsid w:val="00DE6B04"/>
    <w:rsid w:val="00DF39B0"/>
    <w:rsid w:val="00DF41A7"/>
    <w:rsid w:val="00DF6D0E"/>
    <w:rsid w:val="00E0100A"/>
    <w:rsid w:val="00E03B91"/>
    <w:rsid w:val="00E149FE"/>
    <w:rsid w:val="00E203FD"/>
    <w:rsid w:val="00E210A2"/>
    <w:rsid w:val="00E32B1C"/>
    <w:rsid w:val="00E35868"/>
    <w:rsid w:val="00E45764"/>
    <w:rsid w:val="00E56CBB"/>
    <w:rsid w:val="00E617AD"/>
    <w:rsid w:val="00E62F1A"/>
    <w:rsid w:val="00E65D0D"/>
    <w:rsid w:val="00E74595"/>
    <w:rsid w:val="00E87445"/>
    <w:rsid w:val="00E907A6"/>
    <w:rsid w:val="00E95560"/>
    <w:rsid w:val="00EA0E98"/>
    <w:rsid w:val="00EA3D23"/>
    <w:rsid w:val="00EB4BBB"/>
    <w:rsid w:val="00ED18E0"/>
    <w:rsid w:val="00ED5224"/>
    <w:rsid w:val="00ED7812"/>
    <w:rsid w:val="00EF0C3A"/>
    <w:rsid w:val="00EF53AD"/>
    <w:rsid w:val="00F118AB"/>
    <w:rsid w:val="00F140E4"/>
    <w:rsid w:val="00F23BDB"/>
    <w:rsid w:val="00F251E0"/>
    <w:rsid w:val="00F3039C"/>
    <w:rsid w:val="00F30F8B"/>
    <w:rsid w:val="00F33240"/>
    <w:rsid w:val="00F34978"/>
    <w:rsid w:val="00F3593C"/>
    <w:rsid w:val="00F36B31"/>
    <w:rsid w:val="00F37F81"/>
    <w:rsid w:val="00F4375D"/>
    <w:rsid w:val="00F4460A"/>
    <w:rsid w:val="00F542B5"/>
    <w:rsid w:val="00F64CBB"/>
    <w:rsid w:val="00F66724"/>
    <w:rsid w:val="00F668A9"/>
    <w:rsid w:val="00F70040"/>
    <w:rsid w:val="00F712C1"/>
    <w:rsid w:val="00F73ACD"/>
    <w:rsid w:val="00F80C78"/>
    <w:rsid w:val="00F821CF"/>
    <w:rsid w:val="00F82604"/>
    <w:rsid w:val="00F83036"/>
    <w:rsid w:val="00FA52C5"/>
    <w:rsid w:val="00FA565C"/>
    <w:rsid w:val="00FC6360"/>
    <w:rsid w:val="00FD77B4"/>
    <w:rsid w:val="00FF33DF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3CEC"/>
  <w15:chartTrackingRefBased/>
  <w15:docId w15:val="{1953523E-3440-4BED-9B8B-1BD2F931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5720A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C4442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95720A"/>
    <w:rPr>
      <w:rFonts w:ascii="Times New Roman" w:hAnsi="Times New Roman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E149FE"/>
    <w:rPr>
      <w:color w:val="808080"/>
    </w:rPr>
  </w:style>
  <w:style w:type="table" w:styleId="TableGrid">
    <w:name w:val="Table Grid"/>
    <w:basedOn w:val="TableNormal"/>
    <w:uiPriority w:val="39"/>
    <w:rsid w:val="00E1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0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F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90"/>
  </w:style>
  <w:style w:type="paragraph" w:styleId="Footer">
    <w:name w:val="footer"/>
    <w:basedOn w:val="Normal"/>
    <w:link w:val="FooterChar"/>
    <w:uiPriority w:val="99"/>
    <w:unhideWhenUsed/>
    <w:rsid w:val="00C36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 Repo</dc:creator>
  <cp:keywords/>
  <dc:description/>
  <cp:lastModifiedBy>Milla Laukkanen (TAU)</cp:lastModifiedBy>
  <cp:revision>2</cp:revision>
  <dcterms:created xsi:type="dcterms:W3CDTF">2019-06-26T07:54:00Z</dcterms:created>
  <dcterms:modified xsi:type="dcterms:W3CDTF">2019-06-26T07:54:00Z</dcterms:modified>
</cp:coreProperties>
</file>